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152C" w14:textId="77777777" w:rsidR="00915DD8" w:rsidRDefault="00915DD8"/>
    <w:p w14:paraId="1691E592" w14:textId="77777777" w:rsidR="00915DD8" w:rsidRPr="00184E59" w:rsidRDefault="003D760A" w:rsidP="003D760A">
      <w:pPr>
        <w:spacing w:line="276" w:lineRule="auto"/>
        <w:jc w:val="center"/>
        <w:rPr>
          <w:b/>
          <w:bCs/>
        </w:rPr>
      </w:pPr>
      <w:r>
        <w:rPr>
          <w:sz w:val="64"/>
          <w:szCs w:val="64"/>
        </w:rPr>
        <w:t>PROPOZICE</w:t>
      </w:r>
    </w:p>
    <w:p w14:paraId="7620C870" w14:textId="77777777"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</w:t>
      </w:r>
      <w:r w:rsidR="004E242C">
        <w:rPr>
          <w:sz w:val="40"/>
        </w:rPr>
        <w:t xml:space="preserve"> </w:t>
      </w:r>
      <w:r>
        <w:rPr>
          <w:sz w:val="40"/>
        </w:rPr>
        <w:t>soutěže</w:t>
      </w:r>
      <w:r w:rsidR="00477E69">
        <w:rPr>
          <w:sz w:val="40"/>
        </w:rPr>
        <w:t xml:space="preserve"> </w:t>
      </w:r>
    </w:p>
    <w:p w14:paraId="62B65C95" w14:textId="77777777" w:rsidR="00915DD8" w:rsidRPr="003D760A" w:rsidRDefault="00915DD8" w:rsidP="000F4A3C">
      <w:pPr>
        <w:suppressAutoHyphens/>
        <w:spacing w:after="240"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3D760A">
        <w:rPr>
          <w:rFonts w:eastAsia="SimSun" w:cs="Mangal"/>
          <w:kern w:val="1"/>
          <w:sz w:val="40"/>
          <w:szCs w:val="40"/>
          <w:u w:val="single"/>
          <w:lang w:eastAsia="hi-IN" w:bidi="hi-IN"/>
        </w:rPr>
        <w:t>Medvědí stezkou</w:t>
      </w:r>
    </w:p>
    <w:p w14:paraId="090AAF8D" w14:textId="77777777" w:rsidR="000F4A3C" w:rsidRDefault="000F4A3C" w:rsidP="000F4A3C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color w:val="FF0000"/>
          <w:sz w:val="22"/>
          <w:szCs w:val="22"/>
        </w:rPr>
        <w:t>Konání závodu umožnil podnik Lesy České republiky, s. p.</w:t>
      </w:r>
    </w:p>
    <w:p w14:paraId="79FD6B84" w14:textId="77777777" w:rsidR="00915DD8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</w:p>
    <w:p w14:paraId="0A12A91B" w14:textId="77777777" w:rsidR="00915DD8" w:rsidRPr="00184E59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  <w:r w:rsidRPr="000D1C4C">
        <w:rPr>
          <w:sz w:val="28"/>
          <w:szCs w:val="28"/>
        </w:rPr>
        <w:t xml:space="preserve">Pořadatel:  </w:t>
      </w:r>
      <w:r w:rsidR="00477E69">
        <w:rPr>
          <w:sz w:val="28"/>
          <w:szCs w:val="28"/>
        </w:rPr>
        <w:t xml:space="preserve">                  </w:t>
      </w:r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 xml:space="preserve">KASPV a </w:t>
      </w:r>
      <w:r w:rsidR="00E32C1A">
        <w:rPr>
          <w:sz w:val="28"/>
          <w:szCs w:val="28"/>
        </w:rPr>
        <w:t xml:space="preserve"> </w:t>
      </w:r>
      <w:r w:rsidRPr="000D1C4C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="00477E6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</w:p>
    <w:p w14:paraId="08EE37EB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 xml:space="preserve">:                        sobota  </w:t>
      </w:r>
      <w:r w:rsidR="001C17C4">
        <w:rPr>
          <w:sz w:val="28"/>
          <w:szCs w:val="28"/>
        </w:rPr>
        <w:t>14. 5. 2022</w:t>
      </w:r>
    </w:p>
    <w:p w14:paraId="35E3F44F" w14:textId="46CD8EB9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Místo:                          Olšany</w:t>
      </w:r>
      <w:r>
        <w:rPr>
          <w:sz w:val="28"/>
          <w:szCs w:val="28"/>
        </w:rPr>
        <w:t xml:space="preserve">  „ U rybníka“ </w:t>
      </w:r>
      <w:r w:rsidRPr="00184E59">
        <w:rPr>
          <w:sz w:val="28"/>
          <w:szCs w:val="28"/>
        </w:rPr>
        <w:t>/ reg</w:t>
      </w:r>
      <w:r w:rsidR="00EB1A6C">
        <w:rPr>
          <w:sz w:val="28"/>
          <w:szCs w:val="28"/>
        </w:rPr>
        <w:t>ion</w:t>
      </w:r>
      <w:r w:rsidRPr="00184E59">
        <w:rPr>
          <w:sz w:val="28"/>
          <w:szCs w:val="28"/>
        </w:rPr>
        <w:t xml:space="preserve"> Vyškov/</w:t>
      </w:r>
    </w:p>
    <w:p w14:paraId="05204E8C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A17621" w:rsidRPr="00184E59">
        <w:rPr>
          <w:sz w:val="28"/>
          <w:szCs w:val="28"/>
        </w:rPr>
        <w:t>Květoslava Synková</w:t>
      </w:r>
    </w:p>
    <w:p w14:paraId="43720E27" w14:textId="77777777" w:rsidR="00A17621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rozhodčí:   </w:t>
      </w:r>
      <w:r w:rsidR="00477E69">
        <w:rPr>
          <w:sz w:val="28"/>
          <w:szCs w:val="28"/>
        </w:rPr>
        <w:t xml:space="preserve">       </w:t>
      </w:r>
      <w:r w:rsidR="00A17621">
        <w:rPr>
          <w:sz w:val="28"/>
          <w:szCs w:val="28"/>
        </w:rPr>
        <w:t xml:space="preserve">Magda </w:t>
      </w:r>
      <w:proofErr w:type="spellStart"/>
      <w:r w:rsidR="00A17621">
        <w:rPr>
          <w:sz w:val="28"/>
          <w:szCs w:val="28"/>
        </w:rPr>
        <w:t>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  <w:proofErr w:type="spellEnd"/>
    </w:p>
    <w:p w14:paraId="0995B7FA" w14:textId="5197EFBB" w:rsidR="00915DD8" w:rsidRDefault="00A17621" w:rsidP="00703D1F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Organ.pracovník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      Ludmila Havlíčková</w:t>
      </w:r>
    </w:p>
    <w:p w14:paraId="4CD4A788" w14:textId="676CF816" w:rsidR="00EB1A6C" w:rsidRPr="00184E59" w:rsidRDefault="00EB1A6C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Zdravotník :                  zajišťuje pořadatel</w:t>
      </w:r>
    </w:p>
    <w:p w14:paraId="4FBFA213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Přihlášky:   </w:t>
      </w:r>
      <w:r w:rsidR="00477E69">
        <w:rPr>
          <w:sz w:val="28"/>
          <w:szCs w:val="28"/>
        </w:rPr>
        <w:t xml:space="preserve">                  </w:t>
      </w:r>
      <w:r w:rsidRPr="00184E59">
        <w:rPr>
          <w:sz w:val="28"/>
          <w:szCs w:val="28"/>
        </w:rPr>
        <w:t xml:space="preserve">do </w:t>
      </w:r>
      <w:r w:rsidR="001C17C4">
        <w:rPr>
          <w:sz w:val="28"/>
          <w:szCs w:val="28"/>
        </w:rPr>
        <w:t>5.</w:t>
      </w:r>
      <w:r w:rsidRPr="00184E59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k</w:t>
      </w:r>
      <w:r>
        <w:rPr>
          <w:sz w:val="28"/>
          <w:szCs w:val="28"/>
        </w:rPr>
        <w:t>větna</w:t>
      </w:r>
      <w:r w:rsidR="006E4C76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2</w:t>
      </w:r>
      <w:r w:rsidR="001C17C4">
        <w:rPr>
          <w:sz w:val="28"/>
          <w:szCs w:val="28"/>
        </w:rPr>
        <w:t>2</w:t>
      </w:r>
      <w:r w:rsidR="0071116E">
        <w:rPr>
          <w:sz w:val="28"/>
          <w:szCs w:val="28"/>
        </w:rPr>
        <w:t xml:space="preserve"> vč. soupisek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email</w:t>
      </w:r>
    </w:p>
    <w:p w14:paraId="05B98BD9" w14:textId="77777777" w:rsidR="00915DD8" w:rsidRPr="00477E69" w:rsidRDefault="00477E69" w:rsidP="00703D1F">
      <w:pPr>
        <w:spacing w:line="360" w:lineRule="auto"/>
        <w:rPr>
          <w:sz w:val="28"/>
          <w:szCs w:val="28"/>
        </w:rPr>
      </w:pPr>
      <w:r w:rsidRPr="00477E69">
        <w:rPr>
          <w:sz w:val="28"/>
          <w:szCs w:val="28"/>
        </w:rPr>
        <w:t xml:space="preserve">                                     </w:t>
      </w:r>
      <w:hyperlink r:id="rId7" w:history="1">
        <w:r w:rsidRPr="00477E69">
          <w:rPr>
            <w:rStyle w:val="Hypertextovodkaz"/>
            <w:sz w:val="28"/>
            <w:szCs w:val="28"/>
          </w:rPr>
          <w:t>havlicek.stanislav@seznam.cz</w:t>
        </w:r>
      </w:hyperlink>
      <w:r w:rsidRPr="00477E69">
        <w:rPr>
          <w:sz w:val="28"/>
          <w:szCs w:val="28"/>
        </w:rPr>
        <w:t xml:space="preserve"> </w:t>
      </w:r>
    </w:p>
    <w:p w14:paraId="3A36A83F" w14:textId="77777777" w:rsidR="00915DD8" w:rsidRPr="00AD081E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Startovné:                    </w:t>
      </w:r>
      <w:r w:rsidRPr="00AD081E">
        <w:rPr>
          <w:sz w:val="28"/>
          <w:szCs w:val="28"/>
        </w:rPr>
        <w:t>100</w:t>
      </w:r>
      <w:r w:rsidR="00477E69" w:rsidRPr="00AD081E">
        <w:rPr>
          <w:sz w:val="28"/>
          <w:szCs w:val="28"/>
        </w:rPr>
        <w:t xml:space="preserve"> </w:t>
      </w:r>
      <w:r w:rsidRPr="00AD081E">
        <w:rPr>
          <w:sz w:val="28"/>
          <w:szCs w:val="28"/>
        </w:rPr>
        <w:t>Kč za hlídku/členové ASPV</w:t>
      </w:r>
    </w:p>
    <w:p w14:paraId="5DE15D5D" w14:textId="77777777" w:rsidR="00915DD8" w:rsidRDefault="00915DD8" w:rsidP="00703D1F">
      <w:pPr>
        <w:spacing w:line="360" w:lineRule="auto"/>
        <w:rPr>
          <w:sz w:val="28"/>
          <w:szCs w:val="28"/>
        </w:rPr>
      </w:pPr>
      <w:r w:rsidRPr="00AD081E">
        <w:rPr>
          <w:sz w:val="28"/>
          <w:szCs w:val="28"/>
        </w:rPr>
        <w:t xml:space="preserve">                                     200 Kč</w:t>
      </w:r>
      <w:r>
        <w:rPr>
          <w:sz w:val="28"/>
          <w:szCs w:val="28"/>
        </w:rPr>
        <w:t xml:space="preserve"> za hlídku</w:t>
      </w:r>
      <w:r w:rsidRPr="00184E59">
        <w:rPr>
          <w:sz w:val="28"/>
          <w:szCs w:val="28"/>
        </w:rPr>
        <w:t>/nečlenové</w:t>
      </w:r>
    </w:p>
    <w:p w14:paraId="29C7A8E1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14:paraId="6BA68F62" w14:textId="77777777" w:rsidR="00FF1F63" w:rsidRDefault="00915DD8" w:rsidP="00FF1F63">
      <w:pPr>
        <w:rPr>
          <w:sz w:val="28"/>
          <w:szCs w:val="28"/>
        </w:rPr>
      </w:pPr>
      <w:r w:rsidRPr="00405D0F">
        <w:rPr>
          <w:sz w:val="28"/>
          <w:szCs w:val="28"/>
        </w:rPr>
        <w:t xml:space="preserve">Doprava: </w:t>
      </w:r>
      <w:r w:rsidR="00477E69">
        <w:rPr>
          <w:sz w:val="28"/>
          <w:szCs w:val="28"/>
        </w:rPr>
        <w:t xml:space="preserve">                     </w:t>
      </w:r>
      <w:r w:rsidR="00832A02">
        <w:rPr>
          <w:sz w:val="28"/>
          <w:szCs w:val="28"/>
        </w:rPr>
        <w:t xml:space="preserve">společný </w:t>
      </w:r>
      <w:r w:rsidRPr="00405D0F">
        <w:rPr>
          <w:sz w:val="28"/>
          <w:szCs w:val="28"/>
        </w:rPr>
        <w:t>autobus</w:t>
      </w:r>
      <w:r w:rsidR="00832A02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(</w:t>
      </w:r>
      <w:r w:rsidR="00832A02">
        <w:rPr>
          <w:sz w:val="28"/>
          <w:szCs w:val="28"/>
        </w:rPr>
        <w:t xml:space="preserve">nebo </w:t>
      </w:r>
      <w:r w:rsidR="00FF1F63">
        <w:rPr>
          <w:sz w:val="28"/>
          <w:szCs w:val="28"/>
        </w:rPr>
        <w:t>vlastní doprava). Zastávky a časy budou</w:t>
      </w:r>
    </w:p>
    <w:p w14:paraId="6FD7A606" w14:textId="77777777" w:rsidR="00FF1F63" w:rsidRDefault="00FF1F63" w:rsidP="00FF1F63">
      <w:pPr>
        <w:tabs>
          <w:tab w:val="left" w:pos="0"/>
        </w:tabs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                                    upřesněny dle přihlášených družstev</w:t>
      </w:r>
    </w:p>
    <w:p w14:paraId="3F092519" w14:textId="77777777" w:rsidR="00832A02" w:rsidRDefault="00832A02" w:rsidP="00FF1F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E0FFBB" w14:textId="56E9352F"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program: </w:t>
      </w:r>
      <w:r w:rsidR="00477E69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Prezence     </w:t>
      </w:r>
      <w:r w:rsidR="006E03D4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     </w:t>
      </w:r>
      <w:r w:rsidR="0071116E">
        <w:rPr>
          <w:sz w:val="28"/>
          <w:szCs w:val="28"/>
        </w:rPr>
        <w:t xml:space="preserve">         </w:t>
      </w:r>
      <w:r w:rsidR="00B70542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  </w:t>
      </w:r>
      <w:r w:rsidR="00EB1A6C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</w:t>
      </w:r>
      <w:r w:rsidRPr="00405D0F">
        <w:rPr>
          <w:sz w:val="28"/>
          <w:szCs w:val="28"/>
        </w:rPr>
        <w:t xml:space="preserve">   do</w:t>
      </w:r>
      <w:r w:rsidR="00832A02">
        <w:rPr>
          <w:sz w:val="28"/>
          <w:szCs w:val="28"/>
        </w:rPr>
        <w:t xml:space="preserve"> </w:t>
      </w:r>
      <w:r w:rsidRPr="00405D0F">
        <w:rPr>
          <w:sz w:val="28"/>
          <w:szCs w:val="28"/>
        </w:rPr>
        <w:t xml:space="preserve"> 9</w:t>
      </w:r>
      <w:r w:rsidR="008B0BB1">
        <w:rPr>
          <w:sz w:val="28"/>
          <w:szCs w:val="28"/>
        </w:rPr>
        <w:t>:</w:t>
      </w:r>
      <w:r w:rsidR="001C17C4">
        <w:rPr>
          <w:sz w:val="28"/>
          <w:szCs w:val="28"/>
        </w:rPr>
        <w:t>0</w:t>
      </w:r>
      <w:r w:rsidRPr="00405D0F">
        <w:rPr>
          <w:sz w:val="28"/>
          <w:szCs w:val="28"/>
        </w:rPr>
        <w:t>0</w:t>
      </w:r>
      <w:r>
        <w:rPr>
          <w:sz w:val="28"/>
          <w:szCs w:val="28"/>
        </w:rPr>
        <w:t xml:space="preserve"> hod.</w:t>
      </w:r>
    </w:p>
    <w:p w14:paraId="3EBF85FF" w14:textId="77777777"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Porada vedoucích           </w:t>
      </w:r>
      <w:r w:rsidR="0071116E">
        <w:rPr>
          <w:sz w:val="28"/>
          <w:szCs w:val="28"/>
        </w:rPr>
        <w:t xml:space="preserve">               </w:t>
      </w:r>
      <w:r w:rsidR="00915DD8" w:rsidRPr="00405D0F">
        <w:rPr>
          <w:sz w:val="28"/>
          <w:szCs w:val="28"/>
        </w:rPr>
        <w:t xml:space="preserve">  9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30  hod.</w:t>
      </w:r>
    </w:p>
    <w:p w14:paraId="5484520A" w14:textId="77777777"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Zahájení závodu            </w:t>
      </w:r>
      <w:r w:rsidR="0071116E">
        <w:rPr>
          <w:sz w:val="28"/>
          <w:szCs w:val="28"/>
        </w:rPr>
        <w:t xml:space="preserve">                </w:t>
      </w:r>
      <w:r w:rsidR="00915DD8" w:rsidRPr="00405D0F">
        <w:rPr>
          <w:sz w:val="28"/>
          <w:szCs w:val="28"/>
        </w:rPr>
        <w:t>10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00  hod.</w:t>
      </w:r>
    </w:p>
    <w:p w14:paraId="734C31A1" w14:textId="4BAA2E14" w:rsidR="0071116E" w:rsidRPr="00405D0F" w:rsidRDefault="0071116E" w:rsidP="007111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405D0F">
        <w:rPr>
          <w:sz w:val="28"/>
          <w:szCs w:val="28"/>
        </w:rPr>
        <w:t xml:space="preserve">Vyhlášení výsledků </w:t>
      </w:r>
      <w:r w:rsidR="003A5573">
        <w:rPr>
          <w:sz w:val="28"/>
          <w:szCs w:val="28"/>
        </w:rPr>
        <w:t xml:space="preserve">                </w:t>
      </w:r>
      <w:r w:rsidRPr="00405D0F">
        <w:rPr>
          <w:sz w:val="28"/>
          <w:szCs w:val="28"/>
        </w:rPr>
        <w:t xml:space="preserve">      1</w:t>
      </w:r>
      <w:r>
        <w:rPr>
          <w:sz w:val="28"/>
          <w:szCs w:val="28"/>
        </w:rPr>
        <w:t>4:</w:t>
      </w:r>
      <w:r w:rsidRPr="00405D0F">
        <w:rPr>
          <w:sz w:val="28"/>
          <w:szCs w:val="28"/>
        </w:rPr>
        <w:t>00  hod.</w:t>
      </w:r>
    </w:p>
    <w:p w14:paraId="4D18F230" w14:textId="77777777" w:rsidR="00915DD8" w:rsidRDefault="00915DD8" w:rsidP="00405D0F">
      <w:pPr>
        <w:rPr>
          <w:sz w:val="28"/>
          <w:szCs w:val="28"/>
        </w:rPr>
      </w:pPr>
    </w:p>
    <w:p w14:paraId="510FE94A" w14:textId="77777777" w:rsidR="0071116E" w:rsidRDefault="0071116E" w:rsidP="00405D0F">
      <w:pPr>
        <w:rPr>
          <w:sz w:val="28"/>
          <w:szCs w:val="28"/>
        </w:rPr>
      </w:pPr>
    </w:p>
    <w:p w14:paraId="6A758B28" w14:textId="77777777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14:paraId="3A685E1D" w14:textId="77777777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14:paraId="50EF5D8B" w14:textId="77777777" w:rsidR="00915DD8" w:rsidRPr="00184E59" w:rsidRDefault="00915DD8" w:rsidP="00184E59">
      <w:pPr>
        <w:rPr>
          <w:sz w:val="28"/>
          <w:szCs w:val="28"/>
        </w:rPr>
      </w:pPr>
    </w:p>
    <w:p w14:paraId="09E483A1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14:paraId="1E9A5AB5" w14:textId="77777777" w:rsidR="00915DD8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094580">
        <w:rPr>
          <w:sz w:val="28"/>
          <w:szCs w:val="28"/>
        </w:rPr>
        <w:t>ČASPV s platností od  9. 2.</w:t>
      </w:r>
      <w:r w:rsidR="003A5573">
        <w:rPr>
          <w:sz w:val="28"/>
          <w:szCs w:val="28"/>
        </w:rPr>
        <w:t xml:space="preserve"> </w:t>
      </w:r>
      <w:r w:rsidR="00915DD8" w:rsidRPr="00094580">
        <w:rPr>
          <w:sz w:val="28"/>
          <w:szCs w:val="28"/>
        </w:rPr>
        <w:t>2010</w:t>
      </w:r>
      <w:r w:rsidR="00FF1F63">
        <w:rPr>
          <w:sz w:val="28"/>
          <w:szCs w:val="28"/>
        </w:rPr>
        <w:t>.</w:t>
      </w:r>
    </w:p>
    <w:p w14:paraId="22969378" w14:textId="77777777" w:rsidR="00832A02" w:rsidRPr="00FF1F63" w:rsidRDefault="00FF1F63" w:rsidP="00FF1F63">
      <w:pPr>
        <w:spacing w:line="360" w:lineRule="auto"/>
        <w:rPr>
          <w:sz w:val="28"/>
          <w:szCs w:val="28"/>
        </w:rPr>
      </w:pPr>
      <w:r w:rsidRPr="00FF1F63">
        <w:rPr>
          <w:sz w:val="28"/>
          <w:szCs w:val="28"/>
        </w:rPr>
        <w:t xml:space="preserve">Závodníci </w:t>
      </w:r>
      <w:r w:rsidR="00832A02" w:rsidRPr="00FF1F63">
        <w:rPr>
          <w:sz w:val="28"/>
          <w:szCs w:val="28"/>
        </w:rPr>
        <w:t>plní úkoly uzlování, azimuty,</w:t>
      </w:r>
      <w:r>
        <w:rPr>
          <w:sz w:val="28"/>
          <w:szCs w:val="28"/>
        </w:rPr>
        <w:t xml:space="preserve"> ohně, </w:t>
      </w:r>
      <w:proofErr w:type="spellStart"/>
      <w:r w:rsidR="00832A02" w:rsidRPr="00FF1F63">
        <w:rPr>
          <w:sz w:val="28"/>
          <w:szCs w:val="28"/>
        </w:rPr>
        <w:t>topo</w:t>
      </w:r>
      <w:proofErr w:type="spellEnd"/>
      <w:r w:rsidR="00832A02" w:rsidRPr="00FF1F63">
        <w:rPr>
          <w:sz w:val="28"/>
          <w:szCs w:val="28"/>
        </w:rPr>
        <w:t xml:space="preserve"> značky,</w:t>
      </w:r>
      <w:r w:rsidRPr="00FF1F63">
        <w:rPr>
          <w:sz w:val="28"/>
          <w:szCs w:val="28"/>
        </w:rPr>
        <w:t xml:space="preserve"> </w:t>
      </w:r>
      <w:r w:rsidR="00832A02" w:rsidRPr="00FF1F63">
        <w:rPr>
          <w:sz w:val="28"/>
          <w:szCs w:val="28"/>
        </w:rPr>
        <w:t>přírodověda, zeměpis, dějepis, zdravověda</w:t>
      </w:r>
      <w:r>
        <w:rPr>
          <w:sz w:val="28"/>
          <w:szCs w:val="28"/>
        </w:rPr>
        <w:t xml:space="preserve">, odhad vzdálenosti a výšky, hod na cíl </w:t>
      </w:r>
      <w:r w:rsidR="00832A02" w:rsidRPr="00FF1F63">
        <w:rPr>
          <w:sz w:val="28"/>
          <w:szCs w:val="28"/>
        </w:rPr>
        <w:t>aj.</w:t>
      </w:r>
    </w:p>
    <w:p w14:paraId="05A4218A" w14:textId="77777777" w:rsidR="00832A02" w:rsidRPr="00184E59" w:rsidRDefault="00832A02" w:rsidP="00703D1F">
      <w:pPr>
        <w:spacing w:line="360" w:lineRule="auto"/>
        <w:rPr>
          <w:sz w:val="28"/>
          <w:szCs w:val="28"/>
        </w:rPr>
      </w:pPr>
    </w:p>
    <w:p w14:paraId="04A74E6E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 w:rsidR="00FF1F63">
        <w:rPr>
          <w:sz w:val="28"/>
          <w:szCs w:val="28"/>
        </w:rPr>
        <w:t>.</w:t>
      </w:r>
    </w:p>
    <w:p w14:paraId="21787448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</w:t>
      </w:r>
      <w:r w:rsidR="00B70542">
        <w:rPr>
          <w:sz w:val="28"/>
          <w:szCs w:val="28"/>
        </w:rPr>
        <w:t>1</w:t>
      </w:r>
      <w:r w:rsidR="003A5573">
        <w:rPr>
          <w:sz w:val="28"/>
          <w:szCs w:val="28"/>
        </w:rPr>
        <w:t>2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1</w:t>
      </w:r>
      <w:r w:rsidR="003A5573">
        <w:rPr>
          <w:sz w:val="28"/>
          <w:szCs w:val="28"/>
        </w:rPr>
        <w:t>1</w:t>
      </w:r>
      <w:r w:rsidR="00477E69">
        <w:rPr>
          <w:sz w:val="28"/>
          <w:szCs w:val="28"/>
        </w:rPr>
        <w:t xml:space="preserve">     </w:t>
      </w:r>
    </w:p>
    <w:p w14:paraId="2511A8FA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</w:t>
      </w:r>
      <w:r w:rsidR="003A5573">
        <w:rPr>
          <w:sz w:val="28"/>
          <w:szCs w:val="28"/>
        </w:rPr>
        <w:t>10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200</w:t>
      </w:r>
      <w:r w:rsidR="003A5573">
        <w:rPr>
          <w:sz w:val="28"/>
          <w:szCs w:val="28"/>
        </w:rPr>
        <w:t>9</w:t>
      </w:r>
    </w:p>
    <w:p w14:paraId="318C48DA" w14:textId="77777777"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S</w:t>
      </w:r>
      <w:r w:rsidR="00915DD8">
        <w:rPr>
          <w:sz w:val="28"/>
          <w:szCs w:val="28"/>
        </w:rPr>
        <w:t>t</w:t>
      </w:r>
      <w:r w:rsidR="00915DD8" w:rsidRPr="00184E59">
        <w:rPr>
          <w:sz w:val="28"/>
          <w:szCs w:val="28"/>
        </w:rPr>
        <w:t xml:space="preserve">arší žactvo IV            </w:t>
      </w:r>
      <w:r w:rsidR="00915DD8">
        <w:rPr>
          <w:sz w:val="28"/>
          <w:szCs w:val="28"/>
        </w:rPr>
        <w:t xml:space="preserve">   200</w:t>
      </w:r>
      <w:r w:rsidR="003A5573">
        <w:rPr>
          <w:sz w:val="28"/>
          <w:szCs w:val="28"/>
        </w:rPr>
        <w:t>8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200</w:t>
      </w:r>
      <w:r w:rsidR="003A5573">
        <w:rPr>
          <w:sz w:val="28"/>
          <w:szCs w:val="28"/>
        </w:rPr>
        <w:t>7</w:t>
      </w:r>
    </w:p>
    <w:p w14:paraId="6DD3985A" w14:textId="77777777"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</w:t>
      </w:r>
      <w:r w:rsidR="003A5573">
        <w:rPr>
          <w:sz w:val="28"/>
          <w:szCs w:val="28"/>
        </w:rPr>
        <w:t>6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477E69">
        <w:rPr>
          <w:sz w:val="28"/>
          <w:szCs w:val="28"/>
        </w:rPr>
        <w:t>200</w:t>
      </w:r>
      <w:r w:rsidR="003A5573">
        <w:rPr>
          <w:sz w:val="28"/>
          <w:szCs w:val="28"/>
        </w:rPr>
        <w:t>4</w:t>
      </w:r>
    </w:p>
    <w:p w14:paraId="6988A7A2" w14:textId="77777777" w:rsidR="00FF1F63" w:rsidRDefault="00FF1F63" w:rsidP="00703D1F">
      <w:pPr>
        <w:spacing w:line="360" w:lineRule="auto"/>
        <w:rPr>
          <w:sz w:val="28"/>
          <w:szCs w:val="28"/>
        </w:rPr>
      </w:pPr>
    </w:p>
    <w:p w14:paraId="3A93E445" w14:textId="77777777"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Přihláška, soupiska, karta zdravotní pojišťovny. Všichni účastníci </w:t>
      </w:r>
    </w:p>
    <w:p w14:paraId="56A8EC8D" w14:textId="77777777"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jsou pojištěni</w:t>
      </w:r>
      <w:r w:rsidR="00915DD8">
        <w:rPr>
          <w:sz w:val="28"/>
          <w:szCs w:val="28"/>
        </w:rPr>
        <w:t>.</w:t>
      </w:r>
    </w:p>
    <w:p w14:paraId="2987D3FC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>portovní</w:t>
      </w:r>
      <w:r w:rsidR="00477E69"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</w:t>
      </w:r>
      <w:r w:rsidR="00D726CD">
        <w:rPr>
          <w:sz w:val="28"/>
          <w:szCs w:val="28"/>
        </w:rPr>
        <w:t xml:space="preserve"> </w:t>
      </w:r>
      <w:r w:rsidR="008B0BB1" w:rsidRPr="003A5573">
        <w:rPr>
          <w:b/>
          <w:bCs/>
          <w:sz w:val="28"/>
          <w:szCs w:val="28"/>
        </w:rPr>
        <w:t>s dlouhými</w:t>
      </w:r>
      <w:r w:rsidRPr="003A5573">
        <w:rPr>
          <w:b/>
          <w:bCs/>
          <w:sz w:val="28"/>
          <w:szCs w:val="28"/>
        </w:rPr>
        <w:t xml:space="preserve"> nohavicemi</w:t>
      </w:r>
      <w:r w:rsidRPr="00184E59">
        <w:rPr>
          <w:sz w:val="28"/>
          <w:szCs w:val="28"/>
        </w:rPr>
        <w:t xml:space="preserve">, obuv do </w:t>
      </w:r>
      <w:r>
        <w:rPr>
          <w:sz w:val="28"/>
          <w:szCs w:val="28"/>
        </w:rPr>
        <w:t>přírody,</w:t>
      </w:r>
      <w:r w:rsidR="00477E69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/pláštěnku/</w:t>
      </w:r>
    </w:p>
    <w:p w14:paraId="5ADC4090" w14:textId="77777777"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Diplomy a medaile</w:t>
      </w:r>
    </w:p>
    <w:p w14:paraId="4EA5C23B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V</w:t>
      </w:r>
      <w:r w:rsidRPr="00184E59">
        <w:rPr>
          <w:sz w:val="28"/>
          <w:szCs w:val="28"/>
        </w:rPr>
        <w:t> místě soutěže lze zakoupit občerstvení.</w:t>
      </w:r>
    </w:p>
    <w:p w14:paraId="48193D2E" w14:textId="77777777" w:rsidR="00915DD8" w:rsidRDefault="00915DD8" w:rsidP="00703D1F">
      <w:pPr>
        <w:spacing w:line="360" w:lineRule="auto"/>
        <w:rPr>
          <w:sz w:val="28"/>
          <w:szCs w:val="28"/>
        </w:rPr>
      </w:pPr>
    </w:p>
    <w:p w14:paraId="0B4CEF32" w14:textId="77777777" w:rsidR="00915DD8" w:rsidRDefault="00915DD8" w:rsidP="00184E59">
      <w:pPr>
        <w:rPr>
          <w:sz w:val="28"/>
          <w:szCs w:val="28"/>
        </w:rPr>
      </w:pPr>
    </w:p>
    <w:p w14:paraId="218110B5" w14:textId="77777777" w:rsidR="00915DD8" w:rsidRDefault="00915DD8" w:rsidP="00184E59">
      <w:pPr>
        <w:rPr>
          <w:sz w:val="28"/>
          <w:szCs w:val="28"/>
        </w:rPr>
      </w:pPr>
    </w:p>
    <w:p w14:paraId="6F6AA46D" w14:textId="77777777" w:rsidR="003D055F" w:rsidRDefault="003D055F" w:rsidP="003D055F">
      <w:pPr>
        <w:rPr>
          <w:sz w:val="28"/>
          <w:szCs w:val="28"/>
        </w:rPr>
      </w:pPr>
      <w:r w:rsidRPr="003D055F">
        <w:rPr>
          <w:sz w:val="28"/>
          <w:szCs w:val="28"/>
        </w:rPr>
        <w:t>Květoslava Synková</w:t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  <w:t>prof. Ing. Rudolf Jalovecký, CSc.</w:t>
      </w:r>
    </w:p>
    <w:p w14:paraId="6932DE09" w14:textId="77777777"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 JmKASPV</w:t>
      </w:r>
    </w:p>
    <w:p w14:paraId="5F7CE399" w14:textId="77777777" w:rsidR="003D055F" w:rsidRDefault="003D055F" w:rsidP="003D055F"/>
    <w:p w14:paraId="553446BD" w14:textId="77777777" w:rsidR="00915DD8" w:rsidRDefault="00915DD8" w:rsidP="00184E59">
      <w:pPr>
        <w:rPr>
          <w:sz w:val="36"/>
          <w:szCs w:val="36"/>
        </w:rPr>
      </w:pPr>
    </w:p>
    <w:sectPr w:rsidR="00915DD8" w:rsidSect="00A33D7A">
      <w:headerReference w:type="default" r:id="rId8"/>
      <w:footerReference w:type="default" r:id="rId9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9D2E" w14:textId="77777777" w:rsidR="00F1653C" w:rsidRDefault="00F1653C" w:rsidP="000C4EF0">
      <w:r>
        <w:separator/>
      </w:r>
    </w:p>
  </w:endnote>
  <w:endnote w:type="continuationSeparator" w:id="0">
    <w:p w14:paraId="4687BC58" w14:textId="77777777" w:rsidR="00F1653C" w:rsidRDefault="00F1653C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4F7E" w14:textId="77777777" w:rsidR="00915DD8" w:rsidRPr="00BF02D3" w:rsidRDefault="00F1653C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20AE7057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5F186BBB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 spisovou značkou  L9035 u Krajského soudu v Brně.</w:t>
    </w:r>
  </w:p>
  <w:p w14:paraId="46E9D2A1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,  IČO265 86 649, DIČ: CZ265866489, nejsme </w:t>
    </w:r>
    <w:proofErr w:type="spellStart"/>
    <w:r w:rsidRPr="00A33D7A">
      <w:rPr>
        <w:rFonts w:ascii="Arial" w:hAnsi="Arial" w:cs="Arial"/>
        <w:sz w:val="16"/>
        <w:szCs w:val="16"/>
      </w:rPr>
      <w:t>plátciDPH</w:t>
    </w:r>
    <w:proofErr w:type="spellEnd"/>
    <w:r w:rsidRPr="00A33D7A">
      <w:rPr>
        <w:rFonts w:ascii="Arial" w:hAnsi="Arial" w:cs="Arial"/>
        <w:sz w:val="16"/>
        <w:szCs w:val="16"/>
      </w:rPr>
      <w:t>,</w:t>
    </w:r>
  </w:p>
  <w:p w14:paraId="13424155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Fio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BB748" w14:textId="77777777" w:rsidR="00F1653C" w:rsidRDefault="00F1653C" w:rsidP="000C4EF0">
      <w:r>
        <w:separator/>
      </w:r>
    </w:p>
  </w:footnote>
  <w:footnote w:type="continuationSeparator" w:id="0">
    <w:p w14:paraId="2707E500" w14:textId="77777777" w:rsidR="00F1653C" w:rsidRDefault="00F1653C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982E" w14:textId="77777777" w:rsidR="00915DD8" w:rsidRDefault="00CB136D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29A935" wp14:editId="0E4D1C64">
          <wp:simplePos x="0" y="0"/>
          <wp:positionH relativeFrom="margin">
            <wp:posOffset>4476750</wp:posOffset>
          </wp:positionH>
          <wp:positionV relativeFrom="paragraph">
            <wp:posOffset>22225</wp:posOffset>
          </wp:positionV>
          <wp:extent cx="1814195" cy="885825"/>
          <wp:effectExtent l="0" t="0" r="0" b="952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46DC67" wp14:editId="1C823E7A">
              <wp:simplePos x="0" y="0"/>
              <wp:positionH relativeFrom="column">
                <wp:posOffset>2921586</wp:posOffset>
              </wp:positionH>
              <wp:positionV relativeFrom="paragraph">
                <wp:posOffset>29210</wp:posOffset>
              </wp:positionV>
              <wp:extent cx="1352550" cy="781050"/>
              <wp:effectExtent l="0" t="0" r="0" b="0"/>
              <wp:wrapNone/>
              <wp:docPr id="4" name="Obdélní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45ED5" w14:textId="77777777" w:rsidR="00CB136D" w:rsidRPr="00EB2695" w:rsidRDefault="00CB136D" w:rsidP="00CB136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7296D1F7" w14:textId="77777777" w:rsidR="00CB136D" w:rsidRPr="00EB2695" w:rsidRDefault="00CB136D" w:rsidP="00CB136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1F01E09A" w14:textId="77777777" w:rsidR="00CB136D" w:rsidRPr="00EB2695" w:rsidRDefault="00CB136D" w:rsidP="00CB136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26122EC4" w14:textId="77777777" w:rsidR="00CB136D" w:rsidRPr="00EB2695" w:rsidRDefault="00CB136D" w:rsidP="00CB136D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4" o:spid="_x0000_s1026" style="position:absolute;margin-left:230.05pt;margin-top:2.3pt;width:106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" filled="f" stroked="f" strokeweight="2pt">
              <v:path arrowok="t"/>
              <v:textbox>
                <w:txbxContent>
                  <w:p w14:paraId="1C31C977" w14:textId="77777777" w:rsidR="00CB136D" w:rsidRPr="00EB2695" w:rsidRDefault="00CB136D" w:rsidP="00CB136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JmKASPV  z. </w:t>
                    </w:r>
                    <w:proofErr w:type="gram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s.</w:t>
                    </w:r>
                    <w:proofErr w:type="gram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14:paraId="3D0A9EB7" w14:textId="77777777" w:rsidR="00CB136D" w:rsidRPr="00EB2695" w:rsidRDefault="00CB136D" w:rsidP="00CB136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5B77AD11" w14:textId="77777777" w:rsidR="00CB136D" w:rsidRPr="00EB2695" w:rsidRDefault="00CB136D" w:rsidP="00CB136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937562C" w14:textId="77777777" w:rsidR="00CB136D" w:rsidRPr="00EB2695" w:rsidRDefault="00CB136D" w:rsidP="00CB136D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DD33FC">
      <w:rPr>
        <w:noProof/>
      </w:rPr>
      <w:drawing>
        <wp:inline distT="0" distB="0" distL="0" distR="0" wp14:anchorId="4BA386BE" wp14:editId="5B74F83F">
          <wp:extent cx="23241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B500E4" w14:textId="77777777" w:rsidR="00915DD8" w:rsidRDefault="00915DD8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1651209251">
    <w:abstractNumId w:val="0"/>
  </w:num>
  <w:num w:numId="2" w16cid:durableId="493575032">
    <w:abstractNumId w:val="0"/>
  </w:num>
  <w:num w:numId="3" w16cid:durableId="843127110">
    <w:abstractNumId w:val="0"/>
  </w:num>
  <w:num w:numId="4" w16cid:durableId="1620643526">
    <w:abstractNumId w:val="0"/>
  </w:num>
  <w:num w:numId="5" w16cid:durableId="952635143">
    <w:abstractNumId w:val="0"/>
  </w:num>
  <w:num w:numId="6" w16cid:durableId="848327250">
    <w:abstractNumId w:val="0"/>
  </w:num>
  <w:num w:numId="7" w16cid:durableId="2131509452">
    <w:abstractNumId w:val="0"/>
  </w:num>
  <w:num w:numId="8" w16cid:durableId="1048458604">
    <w:abstractNumId w:val="0"/>
  </w:num>
  <w:num w:numId="9" w16cid:durableId="192094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33F7F"/>
    <w:rsid w:val="000539FB"/>
    <w:rsid w:val="00076A8B"/>
    <w:rsid w:val="00094580"/>
    <w:rsid w:val="00096D85"/>
    <w:rsid w:val="000C4EF0"/>
    <w:rsid w:val="000D1C4C"/>
    <w:rsid w:val="000F4A3C"/>
    <w:rsid w:val="00131E3A"/>
    <w:rsid w:val="00162EFE"/>
    <w:rsid w:val="00184E59"/>
    <w:rsid w:val="00186DE7"/>
    <w:rsid w:val="001967C9"/>
    <w:rsid w:val="001C17C4"/>
    <w:rsid w:val="001D5322"/>
    <w:rsid w:val="00202C95"/>
    <w:rsid w:val="0024013B"/>
    <w:rsid w:val="002574D4"/>
    <w:rsid w:val="002768B8"/>
    <w:rsid w:val="002B3715"/>
    <w:rsid w:val="002C6F3A"/>
    <w:rsid w:val="002F0723"/>
    <w:rsid w:val="00306A47"/>
    <w:rsid w:val="003135C3"/>
    <w:rsid w:val="0031490A"/>
    <w:rsid w:val="003651B0"/>
    <w:rsid w:val="00387EFC"/>
    <w:rsid w:val="0039175A"/>
    <w:rsid w:val="003A5573"/>
    <w:rsid w:val="003B758B"/>
    <w:rsid w:val="003C62DC"/>
    <w:rsid w:val="003D055F"/>
    <w:rsid w:val="003D760A"/>
    <w:rsid w:val="00405D0F"/>
    <w:rsid w:val="00433A28"/>
    <w:rsid w:val="00477E69"/>
    <w:rsid w:val="004E242C"/>
    <w:rsid w:val="004F5DF6"/>
    <w:rsid w:val="00524A5A"/>
    <w:rsid w:val="005B5E88"/>
    <w:rsid w:val="005C3C7A"/>
    <w:rsid w:val="005E4A71"/>
    <w:rsid w:val="005F0390"/>
    <w:rsid w:val="005F46C5"/>
    <w:rsid w:val="00603022"/>
    <w:rsid w:val="006119D5"/>
    <w:rsid w:val="00625A55"/>
    <w:rsid w:val="00652D52"/>
    <w:rsid w:val="0067468C"/>
    <w:rsid w:val="006814A2"/>
    <w:rsid w:val="006B652D"/>
    <w:rsid w:val="006E03D4"/>
    <w:rsid w:val="006E4C76"/>
    <w:rsid w:val="006F512F"/>
    <w:rsid w:val="00703D1F"/>
    <w:rsid w:val="00706EB9"/>
    <w:rsid w:val="0071116E"/>
    <w:rsid w:val="007372E9"/>
    <w:rsid w:val="00744092"/>
    <w:rsid w:val="00771EEA"/>
    <w:rsid w:val="007772E9"/>
    <w:rsid w:val="007953BD"/>
    <w:rsid w:val="007A45FB"/>
    <w:rsid w:val="007B7204"/>
    <w:rsid w:val="007E1B72"/>
    <w:rsid w:val="00810BBE"/>
    <w:rsid w:val="00815EDC"/>
    <w:rsid w:val="00832965"/>
    <w:rsid w:val="00832A02"/>
    <w:rsid w:val="008348BD"/>
    <w:rsid w:val="0086220E"/>
    <w:rsid w:val="0088611E"/>
    <w:rsid w:val="008B0BB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D081E"/>
    <w:rsid w:val="00B15E22"/>
    <w:rsid w:val="00B237FE"/>
    <w:rsid w:val="00B70542"/>
    <w:rsid w:val="00B93404"/>
    <w:rsid w:val="00BD5817"/>
    <w:rsid w:val="00BE1573"/>
    <w:rsid w:val="00BF02D3"/>
    <w:rsid w:val="00C179CB"/>
    <w:rsid w:val="00C37C5D"/>
    <w:rsid w:val="00C54559"/>
    <w:rsid w:val="00C61C1E"/>
    <w:rsid w:val="00C648C2"/>
    <w:rsid w:val="00CB136D"/>
    <w:rsid w:val="00CC2654"/>
    <w:rsid w:val="00CD1FB5"/>
    <w:rsid w:val="00CE420E"/>
    <w:rsid w:val="00CF2251"/>
    <w:rsid w:val="00D00E30"/>
    <w:rsid w:val="00D0677B"/>
    <w:rsid w:val="00D327E1"/>
    <w:rsid w:val="00D710B5"/>
    <w:rsid w:val="00D726CD"/>
    <w:rsid w:val="00D7422D"/>
    <w:rsid w:val="00D74DE4"/>
    <w:rsid w:val="00DD33FC"/>
    <w:rsid w:val="00E01576"/>
    <w:rsid w:val="00E04FB7"/>
    <w:rsid w:val="00E2486A"/>
    <w:rsid w:val="00E27758"/>
    <w:rsid w:val="00E32C1A"/>
    <w:rsid w:val="00E36881"/>
    <w:rsid w:val="00E678CA"/>
    <w:rsid w:val="00E67FE7"/>
    <w:rsid w:val="00EB1A6C"/>
    <w:rsid w:val="00EF421A"/>
    <w:rsid w:val="00F1653C"/>
    <w:rsid w:val="00F37A1A"/>
    <w:rsid w:val="00F65D40"/>
    <w:rsid w:val="00FA4600"/>
    <w:rsid w:val="00FA4971"/>
    <w:rsid w:val="00FF1F63"/>
    <w:rsid w:val="00FF6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156408"/>
  <w15:docId w15:val="{044348E1-363B-4D1D-B358-FAD72E5B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vlicek.stanislav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Rudolf Jalovecký</cp:lastModifiedBy>
  <cp:revision>5</cp:revision>
  <cp:lastPrinted>2014-04-09T08:25:00Z</cp:lastPrinted>
  <dcterms:created xsi:type="dcterms:W3CDTF">2022-04-26T18:14:00Z</dcterms:created>
  <dcterms:modified xsi:type="dcterms:W3CDTF">2022-04-28T18:53:00Z</dcterms:modified>
</cp:coreProperties>
</file>